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6735" w14:textId="77777777" w:rsidR="005A0209" w:rsidRPr="00825C71" w:rsidRDefault="005A0209" w:rsidP="009C7A2C">
      <w:pPr>
        <w:spacing w:after="0" w:line="240" w:lineRule="auto"/>
        <w:ind w:left="5103"/>
        <w:rPr>
          <w:rFonts w:ascii="Liberation Serif" w:eastAsia="Times New Roman" w:hAnsi="Liberation Serif" w:cs="Liberation Serif"/>
          <w:lang w:eastAsia="ru-RU"/>
        </w:rPr>
      </w:pPr>
      <w:r w:rsidRPr="00825C71">
        <w:rPr>
          <w:rFonts w:ascii="Liberation Serif" w:eastAsia="Times New Roman" w:hAnsi="Liberation Serif" w:cs="Liberation Serif"/>
          <w:lang w:eastAsia="ru-RU"/>
        </w:rPr>
        <w:t>Приложение № 1</w:t>
      </w:r>
    </w:p>
    <w:p w14:paraId="2B6AAA9D" w14:textId="186B2C8A" w:rsidR="000E08AF" w:rsidRPr="00825C71" w:rsidRDefault="005A0209" w:rsidP="009C7A2C">
      <w:pPr>
        <w:pStyle w:val="ConsPlusNormal"/>
        <w:widowControl/>
        <w:ind w:left="5103"/>
        <w:rPr>
          <w:rFonts w:ascii="Liberation Serif" w:hAnsi="Liberation Serif" w:cs="Liberation Serif"/>
          <w:bCs/>
          <w:szCs w:val="22"/>
        </w:rPr>
      </w:pPr>
      <w:bookmarkStart w:id="0" w:name="_Hlk201565266"/>
      <w:r w:rsidRPr="00825C71">
        <w:rPr>
          <w:rFonts w:ascii="Liberation Serif" w:hAnsi="Liberation Serif" w:cs="Liberation Serif"/>
          <w:bCs/>
          <w:szCs w:val="22"/>
        </w:rPr>
        <w:t xml:space="preserve">к </w:t>
      </w:r>
      <w:r w:rsidR="00B723FD" w:rsidRPr="00825C71">
        <w:rPr>
          <w:rFonts w:ascii="Liberation Serif" w:hAnsi="Liberation Serif" w:cs="Liberation Serif"/>
          <w:bCs/>
          <w:szCs w:val="22"/>
        </w:rPr>
        <w:t xml:space="preserve">Административному </w:t>
      </w:r>
      <w:r w:rsidRPr="00825C71">
        <w:rPr>
          <w:rFonts w:ascii="Liberation Serif" w:hAnsi="Liberation Serif" w:cs="Liberation Serif"/>
          <w:bCs/>
          <w:szCs w:val="22"/>
        </w:rPr>
        <w:t>регламенту предоставления муниципальной услуги</w:t>
      </w:r>
      <w:r w:rsidR="00EC7567" w:rsidRPr="00825C71">
        <w:rPr>
          <w:rFonts w:ascii="Liberation Serif" w:hAnsi="Liberation Serif" w:cs="Liberation Serif"/>
          <w:bCs/>
          <w:szCs w:val="22"/>
        </w:rPr>
        <w:t xml:space="preserve"> «Выдача разрешения на проведение ограниченной вырубки древесно-кустарниковой растительности (лесных насаждений) на территории муниципального округа Среднеуральск Свердловской области»</w:t>
      </w:r>
    </w:p>
    <w:bookmarkEnd w:id="0"/>
    <w:p w14:paraId="1650D64D" w14:textId="77777777" w:rsidR="005A0209" w:rsidRPr="009C7A2C" w:rsidRDefault="005A0209" w:rsidP="009C7A2C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</w:p>
    <w:p w14:paraId="0623C860" w14:textId="2CF3F57E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 xml:space="preserve">Главе </w:t>
      </w:r>
      <w:r w:rsidR="00EC7567" w:rsidRPr="009C7A2C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 округа Среднеуральск</w:t>
      </w:r>
      <w:r w:rsidR="00EC7567" w:rsidRPr="009C7A2C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14:paraId="25CABD61" w14:textId="6A213E5F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от 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  <w:r w:rsidRPr="009C7A2C">
        <w:rPr>
          <w:rFonts w:ascii="Liberation Serif" w:hAnsi="Liberation Serif" w:cs="Liberation Serif"/>
          <w:sz w:val="24"/>
          <w:szCs w:val="24"/>
        </w:rPr>
        <w:t>___</w:t>
      </w:r>
    </w:p>
    <w:p w14:paraId="6DCFF60C" w14:textId="1EBC3E6B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</w:t>
      </w:r>
    </w:p>
    <w:p w14:paraId="5E1F12F5" w14:textId="77777777" w:rsidR="00232A6B" w:rsidRPr="009C7A2C" w:rsidRDefault="00232A6B" w:rsidP="009C7A2C">
      <w:pPr>
        <w:pStyle w:val="ConsPlusNonformat"/>
        <w:widowControl/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(Ф.И.О.)</w:t>
      </w:r>
    </w:p>
    <w:p w14:paraId="692730B8" w14:textId="77777777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проживающего (ей)</w:t>
      </w:r>
    </w:p>
    <w:p w14:paraId="1F84FC61" w14:textId="6D4053DD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  <w:r w:rsidRPr="009C7A2C">
        <w:rPr>
          <w:rFonts w:ascii="Liberation Serif" w:hAnsi="Liberation Serif" w:cs="Liberation Serif"/>
          <w:sz w:val="24"/>
          <w:szCs w:val="24"/>
        </w:rPr>
        <w:t>_______________</w:t>
      </w:r>
    </w:p>
    <w:p w14:paraId="4BD2E08A" w14:textId="1C0C8537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  <w:r w:rsidRPr="009C7A2C">
        <w:rPr>
          <w:rFonts w:ascii="Liberation Serif" w:hAnsi="Liberation Serif" w:cs="Liberation Serif"/>
          <w:sz w:val="24"/>
          <w:szCs w:val="24"/>
        </w:rPr>
        <w:t>_______</w:t>
      </w:r>
    </w:p>
    <w:p w14:paraId="73FCFD06" w14:textId="7BA7EFCF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</w:t>
      </w:r>
    </w:p>
    <w:p w14:paraId="4B83C8CA" w14:textId="77777777" w:rsidR="00232A6B" w:rsidRPr="009C7A2C" w:rsidRDefault="00232A6B" w:rsidP="009C7A2C">
      <w:pPr>
        <w:pStyle w:val="ConsPlusNonformat"/>
        <w:widowControl/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(почтовый адрес)</w:t>
      </w:r>
    </w:p>
    <w:p w14:paraId="19BABFBB" w14:textId="7E38FD57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  <w:r w:rsidRPr="009C7A2C">
        <w:rPr>
          <w:rFonts w:ascii="Liberation Serif" w:hAnsi="Liberation Serif" w:cs="Liberation Serif"/>
          <w:sz w:val="24"/>
          <w:szCs w:val="24"/>
        </w:rPr>
        <w:t>________</w:t>
      </w:r>
    </w:p>
    <w:p w14:paraId="2C5A3450" w14:textId="77777777" w:rsidR="00232A6B" w:rsidRPr="009C7A2C" w:rsidRDefault="00232A6B" w:rsidP="009C7A2C">
      <w:pPr>
        <w:pStyle w:val="ConsPlusNonformat"/>
        <w:widowControl/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(телефон)</w:t>
      </w:r>
    </w:p>
    <w:p w14:paraId="1B95B090" w14:textId="54A3A276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</w:p>
    <w:p w14:paraId="58A35370" w14:textId="478DE256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</w:p>
    <w:p w14:paraId="0CC4C256" w14:textId="4ED948A3" w:rsidR="00232A6B" w:rsidRPr="009C7A2C" w:rsidRDefault="00232A6B" w:rsidP="009C7A2C">
      <w:pPr>
        <w:pStyle w:val="ConsPlusNonformat"/>
        <w:widowControl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</w:p>
    <w:p w14:paraId="73601E21" w14:textId="77777777" w:rsidR="00232A6B" w:rsidRPr="009C7A2C" w:rsidRDefault="00232A6B" w:rsidP="009C7A2C">
      <w:pPr>
        <w:pStyle w:val="ConsPlusNonformat"/>
        <w:widowControl/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(паспортные данные)</w:t>
      </w:r>
    </w:p>
    <w:p w14:paraId="4970BD5E" w14:textId="77777777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14:paraId="5A24435C" w14:textId="77777777" w:rsidR="00232A6B" w:rsidRPr="009C7A2C" w:rsidRDefault="00232A6B" w:rsidP="009C7A2C">
      <w:pPr>
        <w:pStyle w:val="ConsPlusNormal"/>
        <w:widowControl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C7A2C">
        <w:rPr>
          <w:rFonts w:ascii="Liberation Serif" w:hAnsi="Liberation Serif" w:cs="Liberation Serif"/>
          <w:b/>
          <w:bCs/>
          <w:sz w:val="28"/>
          <w:szCs w:val="28"/>
        </w:rPr>
        <w:t xml:space="preserve">Заявление </w:t>
      </w:r>
    </w:p>
    <w:p w14:paraId="716FA7CD" w14:textId="261DBCEA" w:rsidR="00232A6B" w:rsidRPr="009C7A2C" w:rsidRDefault="00232A6B" w:rsidP="009C7A2C">
      <w:pPr>
        <w:pStyle w:val="ConsPlusNormal"/>
        <w:widowControl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C7A2C">
        <w:rPr>
          <w:rFonts w:ascii="Liberation Serif" w:hAnsi="Liberation Serif" w:cs="Liberation Serif"/>
          <w:b/>
          <w:bCs/>
          <w:sz w:val="28"/>
          <w:szCs w:val="28"/>
        </w:rPr>
        <w:t xml:space="preserve">на проведение ограниченной вырубки </w:t>
      </w:r>
      <w:r w:rsidR="009C7A2C" w:rsidRPr="009C7A2C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9C7A2C">
        <w:rPr>
          <w:rFonts w:ascii="Liberation Serif" w:hAnsi="Liberation Serif" w:cs="Liberation Serif"/>
          <w:b/>
          <w:bCs/>
          <w:sz w:val="28"/>
          <w:szCs w:val="28"/>
        </w:rPr>
        <w:t>древесно-кустарниковой растительности</w:t>
      </w:r>
    </w:p>
    <w:p w14:paraId="63855D3B" w14:textId="77777777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794D5FB" w14:textId="212BC7A8" w:rsidR="00232A6B" w:rsidRPr="009C7A2C" w:rsidRDefault="00232A6B" w:rsidP="009C7A2C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Прошу разрешить в период с ___________ по ____________ проведение ограниченной вырубки древесно-кустарниковой растительности, расположенной на земельном участке, находящемся по адресу: _____________________________________________________________</w:t>
      </w:r>
    </w:p>
    <w:p w14:paraId="13E1CE6F" w14:textId="26EB55E8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______________</w:t>
      </w:r>
      <w:r w:rsidRPr="009C7A2C">
        <w:rPr>
          <w:rFonts w:ascii="Liberation Serif" w:hAnsi="Liberation Serif" w:cs="Liberation Serif"/>
          <w:sz w:val="24"/>
          <w:szCs w:val="24"/>
        </w:rPr>
        <w:t>_________________.</w:t>
      </w:r>
    </w:p>
    <w:p w14:paraId="58B94067" w14:textId="77777777" w:rsidR="00232A6B" w:rsidRPr="009C7A2C" w:rsidRDefault="00232A6B" w:rsidP="009C7A2C">
      <w:pPr>
        <w:pStyle w:val="ConsPlusNonformat"/>
        <w:widowControl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(адрес земельного участка с указанием категории земли, кадастровый номер участка)</w:t>
      </w:r>
    </w:p>
    <w:p w14:paraId="55E8A594" w14:textId="77777777" w:rsidR="00232A6B" w:rsidRPr="009C7A2C" w:rsidRDefault="00232A6B" w:rsidP="009C7A2C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Земельный участок характеризуется наличием: деревьев _____________ штук, кустарников _______________ штук.</w:t>
      </w:r>
    </w:p>
    <w:p w14:paraId="592509C3" w14:textId="0AC8ED54" w:rsidR="00232A6B" w:rsidRPr="009C7A2C" w:rsidRDefault="00232A6B" w:rsidP="009C7A2C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Необходимость проведения вырубки обусловлена 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_____________</w:t>
      </w:r>
      <w:r w:rsidRPr="009C7A2C">
        <w:rPr>
          <w:rFonts w:ascii="Liberation Serif" w:hAnsi="Liberation Serif" w:cs="Liberation Serif"/>
          <w:sz w:val="24"/>
          <w:szCs w:val="24"/>
        </w:rPr>
        <w:t>_______</w:t>
      </w:r>
    </w:p>
    <w:p w14:paraId="7CF4665D" w14:textId="4934C7D3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______________</w:t>
      </w:r>
      <w:r w:rsidRPr="009C7A2C">
        <w:rPr>
          <w:rFonts w:ascii="Liberation Serif" w:hAnsi="Liberation Serif" w:cs="Liberation Serif"/>
          <w:sz w:val="24"/>
          <w:szCs w:val="24"/>
        </w:rPr>
        <w:t>.</w:t>
      </w:r>
    </w:p>
    <w:p w14:paraId="4707E689" w14:textId="77777777" w:rsidR="00232A6B" w:rsidRPr="009C7A2C" w:rsidRDefault="00232A6B" w:rsidP="009C7A2C">
      <w:pPr>
        <w:pStyle w:val="ConsPlusNonformat"/>
        <w:widowControl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указать причину вырубки</w:t>
      </w:r>
    </w:p>
    <w:p w14:paraId="1523ED37" w14:textId="77777777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14:paraId="1E50097C" w14:textId="77777777" w:rsidR="00232A6B" w:rsidRPr="009C7A2C" w:rsidRDefault="00232A6B" w:rsidP="009C7A2C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Приложение:</w:t>
      </w:r>
    </w:p>
    <w:p w14:paraId="7F889DDA" w14:textId="77777777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14:paraId="371CC329" w14:textId="77777777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Подпись (с расшифровкой): _______________________________________</w:t>
      </w:r>
    </w:p>
    <w:p w14:paraId="6577C53F" w14:textId="77777777" w:rsidR="00232A6B" w:rsidRPr="009C7A2C" w:rsidRDefault="00232A6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14:paraId="20411EBF" w14:textId="66C062A7" w:rsidR="00232A6B" w:rsidRPr="009C7A2C" w:rsidRDefault="00C515EB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«</w:t>
      </w:r>
      <w:r w:rsidR="00232A6B" w:rsidRPr="009C7A2C">
        <w:rPr>
          <w:rFonts w:ascii="Liberation Serif" w:hAnsi="Liberation Serif" w:cs="Liberation Serif"/>
          <w:sz w:val="24"/>
          <w:szCs w:val="24"/>
        </w:rPr>
        <w:t>_</w:t>
      </w:r>
      <w:r w:rsidRPr="009C7A2C">
        <w:rPr>
          <w:rFonts w:ascii="Liberation Serif" w:hAnsi="Liberation Serif" w:cs="Liberation Serif"/>
          <w:sz w:val="24"/>
          <w:szCs w:val="24"/>
        </w:rPr>
        <w:t>_</w:t>
      </w:r>
      <w:r w:rsidR="00232A6B" w:rsidRPr="009C7A2C">
        <w:rPr>
          <w:rFonts w:ascii="Liberation Serif" w:hAnsi="Liberation Serif" w:cs="Liberation Serif"/>
          <w:sz w:val="24"/>
          <w:szCs w:val="24"/>
        </w:rPr>
        <w:t>_</w:t>
      </w:r>
      <w:r w:rsidRPr="009C7A2C">
        <w:rPr>
          <w:rFonts w:ascii="Liberation Serif" w:hAnsi="Liberation Serif" w:cs="Liberation Serif"/>
          <w:sz w:val="24"/>
          <w:szCs w:val="24"/>
        </w:rPr>
        <w:t>»</w:t>
      </w:r>
      <w:r w:rsidR="00232A6B" w:rsidRPr="009C7A2C">
        <w:rPr>
          <w:rFonts w:ascii="Liberation Serif" w:hAnsi="Liberation Serif" w:cs="Liberation Serif"/>
          <w:sz w:val="24"/>
          <w:szCs w:val="24"/>
        </w:rPr>
        <w:t xml:space="preserve"> _____________ 20__ г.</w:t>
      </w:r>
    </w:p>
    <w:p w14:paraId="7E2ED8DB" w14:textId="77777777" w:rsidR="003F1712" w:rsidRDefault="003F1712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7D455422" w14:textId="0BE57E66" w:rsidR="000E08AF" w:rsidRPr="00825C71" w:rsidRDefault="00060D43" w:rsidP="009C7A2C">
      <w:pPr>
        <w:pStyle w:val="ConsPlusNormal"/>
        <w:widowControl/>
        <w:ind w:firstLine="5103"/>
        <w:jc w:val="both"/>
        <w:outlineLvl w:val="1"/>
        <w:rPr>
          <w:rFonts w:ascii="Liberation Serif" w:hAnsi="Liberation Serif" w:cs="Liberation Serif"/>
          <w:sz w:val="18"/>
          <w:szCs w:val="18"/>
        </w:rPr>
      </w:pPr>
      <w:r w:rsidRPr="00825C71">
        <w:rPr>
          <w:rFonts w:ascii="Liberation Serif" w:hAnsi="Liberation Serif" w:cs="Liberation Serif"/>
          <w:sz w:val="18"/>
          <w:szCs w:val="18"/>
        </w:rPr>
        <w:lastRenderedPageBreak/>
        <w:t>Приложение №</w:t>
      </w:r>
      <w:r w:rsidR="000E08AF" w:rsidRPr="00825C71">
        <w:rPr>
          <w:rFonts w:ascii="Liberation Serif" w:hAnsi="Liberation Serif" w:cs="Liberation Serif"/>
          <w:sz w:val="18"/>
          <w:szCs w:val="18"/>
        </w:rPr>
        <w:t xml:space="preserve"> 2</w:t>
      </w:r>
    </w:p>
    <w:p w14:paraId="2FDFC294" w14:textId="74EB725A" w:rsidR="00D86A3D" w:rsidRPr="00825C71" w:rsidRDefault="00D86A3D" w:rsidP="009C7A2C">
      <w:pPr>
        <w:pStyle w:val="ConsPlusNormal"/>
        <w:widowControl/>
        <w:ind w:left="5103"/>
        <w:rPr>
          <w:rFonts w:ascii="Liberation Serif" w:hAnsi="Liberation Serif" w:cs="Liberation Serif"/>
          <w:bCs/>
          <w:sz w:val="18"/>
          <w:szCs w:val="18"/>
        </w:rPr>
      </w:pPr>
      <w:r w:rsidRPr="00825C71">
        <w:rPr>
          <w:rFonts w:ascii="Liberation Serif" w:hAnsi="Liberation Serif" w:cs="Liberation Serif"/>
          <w:bCs/>
          <w:sz w:val="18"/>
          <w:szCs w:val="18"/>
        </w:rPr>
        <w:t xml:space="preserve">к </w:t>
      </w:r>
      <w:r w:rsidR="009C7A2C" w:rsidRPr="00825C71">
        <w:rPr>
          <w:rFonts w:ascii="Liberation Serif" w:hAnsi="Liberation Serif" w:cs="Liberation Serif"/>
          <w:bCs/>
          <w:sz w:val="18"/>
          <w:szCs w:val="18"/>
        </w:rPr>
        <w:t xml:space="preserve">Административному </w:t>
      </w:r>
      <w:r w:rsidRPr="00825C71">
        <w:rPr>
          <w:rFonts w:ascii="Liberation Serif" w:hAnsi="Liberation Serif" w:cs="Liberation Serif"/>
          <w:bCs/>
          <w:sz w:val="18"/>
          <w:szCs w:val="18"/>
        </w:rPr>
        <w:t>регламенту предоставления муниципальной услуги «Выдача разрешения на проведение ограниченной вырубки древесно-кустарниковой растительности (лесных насаждений) на территории муниципального округа Среднеуральск Свердловской области»</w:t>
      </w:r>
    </w:p>
    <w:p w14:paraId="562AEBBE" w14:textId="77777777" w:rsidR="000E08AF" w:rsidRPr="009C7A2C" w:rsidRDefault="000E08AF" w:rsidP="009C7A2C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14:paraId="47A2C977" w14:textId="77777777" w:rsidR="000E08AF" w:rsidRPr="009C7A2C" w:rsidRDefault="000E08AF" w:rsidP="009C7A2C">
      <w:pPr>
        <w:pStyle w:val="ConsPlusNormal"/>
        <w:widowControl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СОГЛАСИЕ</w:t>
      </w:r>
    </w:p>
    <w:p w14:paraId="4B17B438" w14:textId="77777777" w:rsidR="000E08AF" w:rsidRPr="009C7A2C" w:rsidRDefault="000E08AF" w:rsidP="009C7A2C">
      <w:pPr>
        <w:pStyle w:val="ConsPlusNormal"/>
        <w:widowControl/>
        <w:jc w:val="center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НА ОБРАБОТКУ ПЕРСОНАЛЬНЫХ ДАННЫХ</w:t>
      </w:r>
    </w:p>
    <w:p w14:paraId="6769A7F3" w14:textId="77777777" w:rsidR="000E08AF" w:rsidRPr="009C7A2C" w:rsidRDefault="000E08AF" w:rsidP="009C7A2C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</w:p>
    <w:p w14:paraId="5B5D0CC9" w14:textId="74B62CE7" w:rsidR="000E08AF" w:rsidRPr="009C7A2C" w:rsidRDefault="000E08AF" w:rsidP="003F1712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Я, 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______________</w:t>
      </w:r>
      <w:r w:rsidRPr="009C7A2C">
        <w:rPr>
          <w:rFonts w:ascii="Liberation Serif" w:hAnsi="Liberation Serif" w:cs="Liberation Serif"/>
          <w:sz w:val="24"/>
          <w:szCs w:val="24"/>
        </w:rPr>
        <w:t>_______________ (далее - Субъект),</w:t>
      </w:r>
    </w:p>
    <w:p w14:paraId="1BC0705C" w14:textId="7414FD6F" w:rsidR="000E08AF" w:rsidRPr="009C7A2C" w:rsidRDefault="000E08AF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зарегистрирован _______________________________________________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_________</w:t>
      </w:r>
      <w:r w:rsidRPr="009C7A2C">
        <w:rPr>
          <w:rFonts w:ascii="Liberation Serif" w:hAnsi="Liberation Serif" w:cs="Liberation Serif"/>
          <w:sz w:val="24"/>
          <w:szCs w:val="24"/>
        </w:rPr>
        <w:t>___________,</w:t>
      </w:r>
    </w:p>
    <w:p w14:paraId="40A33E22" w14:textId="365A29FC" w:rsidR="000E08AF" w:rsidRPr="009C7A2C" w:rsidRDefault="000E08AF" w:rsidP="003F1712">
      <w:pPr>
        <w:pStyle w:val="ConsPlusNonformat"/>
        <w:widowControl/>
        <w:ind w:left="1701"/>
        <w:jc w:val="center"/>
        <w:rPr>
          <w:rFonts w:ascii="Liberation Serif" w:hAnsi="Liberation Serif" w:cs="Liberation Serif"/>
          <w:sz w:val="22"/>
          <w:szCs w:val="22"/>
        </w:rPr>
      </w:pPr>
      <w:r w:rsidRPr="009C7A2C">
        <w:rPr>
          <w:rFonts w:ascii="Liberation Serif" w:hAnsi="Liberation Serif" w:cs="Liberation Serif"/>
          <w:sz w:val="22"/>
          <w:szCs w:val="22"/>
        </w:rPr>
        <w:t>(адрес субъекта персональных данных)</w:t>
      </w:r>
    </w:p>
    <w:p w14:paraId="5193677B" w14:textId="0AC374E1" w:rsidR="000E08AF" w:rsidRPr="009C7A2C" w:rsidRDefault="000E08AF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__________________________________________________________</w:t>
      </w:r>
      <w:r w:rsidR="00FA1C96" w:rsidRPr="009C7A2C">
        <w:rPr>
          <w:rFonts w:ascii="Liberation Serif" w:hAnsi="Liberation Serif" w:cs="Liberation Serif"/>
          <w:sz w:val="24"/>
          <w:szCs w:val="24"/>
        </w:rPr>
        <w:t>________</w:t>
      </w:r>
      <w:r w:rsidRPr="009C7A2C">
        <w:rPr>
          <w:rFonts w:ascii="Liberation Serif" w:hAnsi="Liberation Serif" w:cs="Liberation Serif"/>
          <w:sz w:val="24"/>
          <w:szCs w:val="24"/>
        </w:rPr>
        <w:t>________________</w:t>
      </w:r>
    </w:p>
    <w:p w14:paraId="5492DABA" w14:textId="2D126930" w:rsidR="000E08AF" w:rsidRPr="009C7A2C" w:rsidRDefault="000E08AF" w:rsidP="003F1712">
      <w:pPr>
        <w:pStyle w:val="ConsPlusNonformat"/>
        <w:widowControl/>
        <w:jc w:val="center"/>
        <w:rPr>
          <w:rFonts w:ascii="Liberation Serif" w:hAnsi="Liberation Serif" w:cs="Liberation Serif"/>
          <w:sz w:val="22"/>
          <w:szCs w:val="22"/>
        </w:rPr>
      </w:pPr>
      <w:r w:rsidRPr="009C7A2C">
        <w:rPr>
          <w:rFonts w:ascii="Liberation Serif" w:hAnsi="Liberation Serif" w:cs="Liberation Serif"/>
          <w:sz w:val="22"/>
          <w:szCs w:val="22"/>
        </w:rPr>
        <w:t>(номер документа, удостоверяющего личность субъекта персональных данных, кем и когда выдан)</w:t>
      </w:r>
    </w:p>
    <w:p w14:paraId="4C538BBF" w14:textId="152D6D36" w:rsidR="00FA1C96" w:rsidRPr="009C7A2C" w:rsidRDefault="00FA1C96" w:rsidP="009C7A2C">
      <w:pPr>
        <w:pStyle w:val="ConsPlusNonformat"/>
        <w:widowControl/>
        <w:jc w:val="both"/>
        <w:rPr>
          <w:rFonts w:ascii="Liberation Serif" w:hAnsi="Liberation Serif" w:cs="Liberation Serif"/>
          <w:sz w:val="22"/>
          <w:szCs w:val="22"/>
        </w:rPr>
      </w:pPr>
      <w:r w:rsidRPr="009C7A2C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_________________________________________________________________________________________,</w:t>
      </w:r>
    </w:p>
    <w:p w14:paraId="1BFB6672" w14:textId="53638C83" w:rsidR="000E08AF" w:rsidRPr="009C7A2C" w:rsidRDefault="000E08AF" w:rsidP="009C7A2C">
      <w:pPr>
        <w:pStyle w:val="ConsPlusNonformat"/>
        <w:widowControl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 xml:space="preserve">даю свое согласие </w:t>
      </w:r>
      <w:r w:rsidR="00FA1C96" w:rsidRPr="009C7A2C">
        <w:rPr>
          <w:rFonts w:ascii="Liberation Serif" w:hAnsi="Liberation Serif" w:cs="Liberation Serif"/>
          <w:sz w:val="24"/>
          <w:szCs w:val="24"/>
        </w:rPr>
        <w:t>А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дминистрации </w:t>
      </w:r>
      <w:r w:rsidR="00D1116E" w:rsidRPr="009C7A2C">
        <w:rPr>
          <w:rFonts w:ascii="Liberation Serif" w:hAnsi="Liberation Serif" w:cs="Liberation Serif"/>
          <w:sz w:val="24"/>
          <w:szCs w:val="24"/>
        </w:rPr>
        <w:t>муниципального округа Среднеуральск Свердловской области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, </w:t>
      </w:r>
      <w:r w:rsidR="00FA1C96" w:rsidRPr="009C7A2C">
        <w:rPr>
          <w:rFonts w:ascii="Liberation Serif" w:hAnsi="Liberation Serif" w:cs="Liberation Serif"/>
          <w:sz w:val="24"/>
          <w:szCs w:val="24"/>
        </w:rPr>
        <w:t>У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правлению </w:t>
      </w:r>
      <w:r w:rsidR="00FA1C96" w:rsidRPr="009C7A2C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имуществом администрации </w:t>
      </w:r>
      <w:r w:rsidR="00FA1C96" w:rsidRPr="009C7A2C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 округа </w:t>
      </w:r>
      <w:r w:rsidR="00FA1C96" w:rsidRPr="009C7A2C">
        <w:rPr>
          <w:rFonts w:ascii="Liberation Serif" w:hAnsi="Liberation Serif" w:cs="Liberation Serif"/>
          <w:sz w:val="24"/>
          <w:szCs w:val="24"/>
        </w:rPr>
        <w:t>Среднеуральск Свердловской области</w:t>
      </w:r>
      <w:r w:rsidRPr="009C7A2C">
        <w:rPr>
          <w:rFonts w:ascii="Liberation Serif" w:hAnsi="Liberation Serif" w:cs="Liberation Serif"/>
          <w:sz w:val="24"/>
          <w:szCs w:val="24"/>
        </w:rPr>
        <w:t>,</w:t>
      </w:r>
      <w:r w:rsidR="00FA1C96" w:rsidRPr="009C7A2C">
        <w:rPr>
          <w:rFonts w:ascii="Liberation Serif" w:hAnsi="Liberation Serif" w:cs="Liberation Serif"/>
          <w:sz w:val="24"/>
          <w:szCs w:val="24"/>
        </w:rPr>
        <w:t xml:space="preserve"> 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расположенным по адресу: г. </w:t>
      </w:r>
      <w:r w:rsidR="00D86A3D" w:rsidRPr="009C7A2C">
        <w:rPr>
          <w:rFonts w:ascii="Liberation Serif" w:hAnsi="Liberation Serif" w:cs="Liberation Serif"/>
          <w:sz w:val="24"/>
          <w:szCs w:val="24"/>
        </w:rPr>
        <w:t>Среднеуральск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, </w:t>
      </w:r>
      <w:r w:rsidR="003F1712">
        <w:rPr>
          <w:rFonts w:ascii="Liberation Serif" w:hAnsi="Liberation Serif" w:cs="Liberation Serif"/>
          <w:sz w:val="24"/>
          <w:szCs w:val="24"/>
        </w:rPr>
        <w:br/>
      </w:r>
      <w:r w:rsidRPr="009C7A2C">
        <w:rPr>
          <w:rFonts w:ascii="Liberation Serif" w:hAnsi="Liberation Serif" w:cs="Liberation Serif"/>
          <w:sz w:val="24"/>
          <w:szCs w:val="24"/>
        </w:rPr>
        <w:t xml:space="preserve">ул. </w:t>
      </w:r>
      <w:r w:rsidR="00D86A3D" w:rsidRPr="009C7A2C">
        <w:rPr>
          <w:rFonts w:ascii="Liberation Serif" w:hAnsi="Liberation Serif" w:cs="Liberation Serif"/>
          <w:sz w:val="24"/>
          <w:szCs w:val="24"/>
        </w:rPr>
        <w:t>Уральская</w:t>
      </w:r>
      <w:r w:rsidRPr="009C7A2C">
        <w:rPr>
          <w:rFonts w:ascii="Liberation Serif" w:hAnsi="Liberation Serif" w:cs="Liberation Serif"/>
          <w:sz w:val="24"/>
          <w:szCs w:val="24"/>
        </w:rPr>
        <w:t xml:space="preserve">, д. </w:t>
      </w:r>
      <w:r w:rsidR="00D86A3D" w:rsidRPr="009C7A2C">
        <w:rPr>
          <w:rFonts w:ascii="Liberation Serif" w:hAnsi="Liberation Serif" w:cs="Liberation Serif"/>
          <w:sz w:val="24"/>
          <w:szCs w:val="24"/>
        </w:rPr>
        <w:t xml:space="preserve">26 </w:t>
      </w:r>
      <w:r w:rsidRPr="009C7A2C">
        <w:rPr>
          <w:rFonts w:ascii="Liberation Serif" w:hAnsi="Liberation Serif" w:cs="Liberation Serif"/>
          <w:sz w:val="24"/>
          <w:szCs w:val="24"/>
        </w:rPr>
        <w:t>(далее - Оператор), на обработку своих персональных данных на следующих</w:t>
      </w:r>
      <w:r w:rsidR="00FA1C96" w:rsidRPr="009C7A2C">
        <w:rPr>
          <w:rFonts w:ascii="Liberation Serif" w:hAnsi="Liberation Serif" w:cs="Liberation Serif"/>
          <w:sz w:val="24"/>
          <w:szCs w:val="24"/>
        </w:rPr>
        <w:t xml:space="preserve"> </w:t>
      </w:r>
      <w:r w:rsidRPr="009C7A2C">
        <w:rPr>
          <w:rFonts w:ascii="Liberation Serif" w:hAnsi="Liberation Serif" w:cs="Liberation Serif"/>
          <w:sz w:val="24"/>
          <w:szCs w:val="24"/>
        </w:rPr>
        <w:t>условиях:</w:t>
      </w:r>
    </w:p>
    <w:p w14:paraId="1695F038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14:paraId="112D4ECA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2. Перечень персональных данных Субъекта, передаваемых Операторам на обработку:</w:t>
      </w:r>
    </w:p>
    <w:p w14:paraId="123468F0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- Ф.И.О.;</w:t>
      </w:r>
    </w:p>
    <w:p w14:paraId="7FAA7296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- паспортные данные;</w:t>
      </w:r>
    </w:p>
    <w:p w14:paraId="48FAD58F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- дата рождения;</w:t>
      </w:r>
    </w:p>
    <w:p w14:paraId="59DFAC89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- место рождения;</w:t>
      </w:r>
    </w:p>
    <w:p w14:paraId="74EAD896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- адрес регистрации.</w:t>
      </w:r>
    </w:p>
    <w:p w14:paraId="7083E402" w14:textId="77777777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14:paraId="0ECF01C3" w14:textId="1DE7D35D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558"/>
      <w:bookmarkEnd w:id="2"/>
      <w:r w:rsidRPr="009C7A2C">
        <w:rPr>
          <w:rFonts w:ascii="Liberation Serif" w:hAnsi="Liberation Serif" w:cs="Liberation Serif"/>
          <w:sz w:val="24"/>
          <w:szCs w:val="24"/>
        </w:rPr>
        <w:t xml:space="preserve">4. Обработка персональных данных (за исключением хранения) прекращается </w:t>
      </w:r>
      <w:r w:rsidR="002A14C9" w:rsidRPr="009C7A2C">
        <w:rPr>
          <w:rFonts w:ascii="Liberation Serif" w:hAnsi="Liberation Serif" w:cs="Liberation Serif"/>
          <w:sz w:val="24"/>
          <w:szCs w:val="24"/>
        </w:rPr>
        <w:br/>
      </w:r>
      <w:r w:rsidRPr="009C7A2C">
        <w:rPr>
          <w:rFonts w:ascii="Liberation Serif" w:hAnsi="Liberation Serif" w:cs="Liberation Serif"/>
          <w:sz w:val="24"/>
          <w:szCs w:val="24"/>
        </w:rPr>
        <w:t xml:space="preserve">по достижении цели обработки или прекращения обязательств по заключенным договорам </w:t>
      </w:r>
      <w:r w:rsidR="002A14C9" w:rsidRPr="009C7A2C">
        <w:rPr>
          <w:rFonts w:ascii="Liberation Serif" w:hAnsi="Liberation Serif" w:cs="Liberation Serif"/>
          <w:sz w:val="24"/>
          <w:szCs w:val="24"/>
        </w:rPr>
        <w:br/>
      </w:r>
      <w:r w:rsidRPr="009C7A2C">
        <w:rPr>
          <w:rFonts w:ascii="Liberation Serif" w:hAnsi="Liberation Serif" w:cs="Liberation Serif"/>
          <w:sz w:val="24"/>
          <w:szCs w:val="24"/>
        </w:rPr>
        <w:t>и соглашениям или исходя из документов Оператора, регламентирующих вопросы обработки персональных данных.</w:t>
      </w:r>
    </w:p>
    <w:p w14:paraId="36835202" w14:textId="764343B3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559"/>
      <w:bookmarkEnd w:id="3"/>
      <w:r w:rsidRPr="009C7A2C">
        <w:rPr>
          <w:rFonts w:ascii="Liberation Serif" w:hAnsi="Liberation Serif" w:cs="Liberation Serif"/>
          <w:sz w:val="24"/>
          <w:szCs w:val="24"/>
        </w:rPr>
        <w:t xml:space="preserve"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</w:t>
      </w:r>
      <w:r w:rsidR="002A14C9" w:rsidRPr="009C7A2C">
        <w:rPr>
          <w:rFonts w:ascii="Liberation Serif" w:hAnsi="Liberation Serif" w:cs="Liberation Serif"/>
          <w:sz w:val="24"/>
          <w:szCs w:val="24"/>
        </w:rPr>
        <w:br/>
      </w:r>
      <w:r w:rsidRPr="009C7A2C">
        <w:rPr>
          <w:rFonts w:ascii="Liberation Serif" w:hAnsi="Liberation Serif" w:cs="Liberation Serif"/>
          <w:sz w:val="24"/>
          <w:szCs w:val="24"/>
        </w:rPr>
        <w:t xml:space="preserve">а персональные данные подлежат уничтожению, если отсутствуют иные правовые основания </w:t>
      </w:r>
      <w:r w:rsidR="002A14C9" w:rsidRPr="009C7A2C">
        <w:rPr>
          <w:rFonts w:ascii="Liberation Serif" w:hAnsi="Liberation Serif" w:cs="Liberation Serif"/>
          <w:sz w:val="24"/>
          <w:szCs w:val="24"/>
        </w:rPr>
        <w:br/>
      </w:r>
      <w:r w:rsidRPr="009C7A2C">
        <w:rPr>
          <w:rFonts w:ascii="Liberation Serif" w:hAnsi="Liberation Serif" w:cs="Liberation Serif"/>
          <w:sz w:val="24"/>
          <w:szCs w:val="24"/>
        </w:rPr>
        <w:t>для обработки, установленные законодательством РФ или документами Оператора, регламентирующими вопросы обработки персональных данных.</w:t>
      </w:r>
    </w:p>
    <w:p w14:paraId="66EDEB18" w14:textId="6D0486C3" w:rsidR="000E08AF" w:rsidRPr="009C7A2C" w:rsidRDefault="000E08AF" w:rsidP="003F17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 xml:space="preserve">6. Данное согласие действует в течение всего срока обработки персональных данных </w:t>
      </w:r>
      <w:r w:rsidR="002A14C9" w:rsidRPr="009C7A2C">
        <w:rPr>
          <w:rFonts w:ascii="Liberation Serif" w:hAnsi="Liberation Serif" w:cs="Liberation Serif"/>
          <w:sz w:val="24"/>
          <w:szCs w:val="24"/>
        </w:rPr>
        <w:br/>
      </w:r>
      <w:r w:rsidRPr="009C7A2C">
        <w:rPr>
          <w:rFonts w:ascii="Liberation Serif" w:hAnsi="Liberation Serif" w:cs="Liberation Serif"/>
          <w:sz w:val="24"/>
          <w:szCs w:val="24"/>
        </w:rPr>
        <w:t>до момента, указанного в п. 4 или п. 5 данного Согласия, но не менее 5 лет.</w:t>
      </w:r>
    </w:p>
    <w:p w14:paraId="5060E5CA" w14:textId="77777777" w:rsidR="000E08AF" w:rsidRPr="009C7A2C" w:rsidRDefault="000E08AF" w:rsidP="009C7A2C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</w:p>
    <w:p w14:paraId="305C49B4" w14:textId="7A0332BB" w:rsidR="000E08AF" w:rsidRPr="009C7A2C" w:rsidRDefault="00C515EB" w:rsidP="009C7A2C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«</w:t>
      </w:r>
      <w:r w:rsidR="000E08AF" w:rsidRPr="009C7A2C">
        <w:rPr>
          <w:rFonts w:ascii="Liberation Serif" w:hAnsi="Liberation Serif" w:cs="Liberation Serif"/>
          <w:sz w:val="24"/>
          <w:szCs w:val="24"/>
        </w:rPr>
        <w:t>_</w:t>
      </w:r>
      <w:r w:rsidR="002A14C9" w:rsidRPr="009C7A2C">
        <w:rPr>
          <w:rFonts w:ascii="Liberation Serif" w:hAnsi="Liberation Serif" w:cs="Liberation Serif"/>
          <w:sz w:val="24"/>
          <w:szCs w:val="24"/>
        </w:rPr>
        <w:t>__</w:t>
      </w:r>
      <w:r w:rsidR="000E08AF" w:rsidRPr="009C7A2C">
        <w:rPr>
          <w:rFonts w:ascii="Liberation Serif" w:hAnsi="Liberation Serif" w:cs="Liberation Serif"/>
          <w:sz w:val="24"/>
          <w:szCs w:val="24"/>
        </w:rPr>
        <w:t>_</w:t>
      </w:r>
      <w:r w:rsidRPr="009C7A2C">
        <w:rPr>
          <w:rFonts w:ascii="Liberation Serif" w:hAnsi="Liberation Serif" w:cs="Liberation Serif"/>
          <w:sz w:val="24"/>
          <w:szCs w:val="24"/>
        </w:rPr>
        <w:t>»</w:t>
      </w:r>
      <w:r w:rsidR="000E08AF" w:rsidRPr="009C7A2C">
        <w:rPr>
          <w:rFonts w:ascii="Liberation Serif" w:hAnsi="Liberation Serif" w:cs="Liberation Serif"/>
          <w:sz w:val="24"/>
          <w:szCs w:val="24"/>
        </w:rPr>
        <w:t xml:space="preserve"> ___________ 20__ г.</w:t>
      </w:r>
    </w:p>
    <w:p w14:paraId="5F8457A1" w14:textId="77777777" w:rsidR="000E08AF" w:rsidRPr="009C7A2C" w:rsidRDefault="000E08AF" w:rsidP="009C7A2C">
      <w:pPr>
        <w:pStyle w:val="ConsPlusNormal"/>
        <w:widowControl/>
        <w:rPr>
          <w:rFonts w:ascii="Liberation Serif" w:hAnsi="Liberation Serif" w:cs="Liberation Serif"/>
          <w:sz w:val="24"/>
          <w:szCs w:val="24"/>
        </w:rPr>
      </w:pPr>
    </w:p>
    <w:p w14:paraId="12B31313" w14:textId="06575E5B" w:rsidR="000E08AF" w:rsidRPr="009C7A2C" w:rsidRDefault="000E08AF" w:rsidP="009C7A2C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C7A2C">
        <w:rPr>
          <w:rFonts w:ascii="Liberation Serif" w:hAnsi="Liberation Serif" w:cs="Liberation Serif"/>
          <w:sz w:val="24"/>
          <w:szCs w:val="24"/>
        </w:rPr>
        <w:t>____________________</w:t>
      </w:r>
      <w:r w:rsidR="002A14C9" w:rsidRPr="009C7A2C">
        <w:rPr>
          <w:rFonts w:ascii="Liberation Serif" w:hAnsi="Liberation Serif" w:cs="Liberation Serif"/>
          <w:sz w:val="24"/>
          <w:szCs w:val="24"/>
        </w:rPr>
        <w:t>/</w:t>
      </w:r>
      <w:r w:rsidRPr="009C7A2C">
        <w:rPr>
          <w:rFonts w:ascii="Liberation Serif" w:hAnsi="Liberation Serif" w:cs="Liberation Serif"/>
          <w:sz w:val="24"/>
          <w:szCs w:val="24"/>
        </w:rPr>
        <w:t>_____________________</w:t>
      </w:r>
    </w:p>
    <w:p w14:paraId="60CB7544" w14:textId="66A3455D" w:rsidR="002A14C9" w:rsidRPr="009C7A2C" w:rsidRDefault="002A14C9" w:rsidP="009C7A2C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0"/>
        </w:rPr>
      </w:pPr>
      <w:r w:rsidRPr="009C7A2C">
        <w:rPr>
          <w:rFonts w:ascii="Liberation Serif" w:hAnsi="Liberation Serif" w:cs="Liberation Serif"/>
          <w:sz w:val="20"/>
        </w:rPr>
        <w:t xml:space="preserve">            (</w:t>
      </w:r>
      <w:proofErr w:type="gramStart"/>
      <w:r w:rsidRPr="009C7A2C">
        <w:rPr>
          <w:rFonts w:ascii="Liberation Serif" w:hAnsi="Liberation Serif" w:cs="Liberation Serif"/>
          <w:sz w:val="20"/>
        </w:rPr>
        <w:t xml:space="preserve">подпись)   </w:t>
      </w:r>
      <w:proofErr w:type="gramEnd"/>
      <w:r w:rsidRPr="009C7A2C">
        <w:rPr>
          <w:rFonts w:ascii="Liberation Serif" w:hAnsi="Liberation Serif" w:cs="Liberation Serif"/>
          <w:sz w:val="20"/>
        </w:rPr>
        <w:t xml:space="preserve">                    (расшифровка подписи)</w:t>
      </w:r>
    </w:p>
    <w:sectPr w:rsidR="002A14C9" w:rsidRPr="009C7A2C" w:rsidSect="00825C71">
      <w:headerReference w:type="default" r:id="rId7"/>
      <w:headerReference w:type="first" r:id="rId8"/>
      <w:pgSz w:w="11906" w:h="16838"/>
      <w:pgMar w:top="568" w:right="567" w:bottom="1134" w:left="1418" w:header="142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42B9" w14:textId="77777777" w:rsidR="002657A4" w:rsidRDefault="002657A4">
      <w:pPr>
        <w:spacing w:after="0" w:line="240" w:lineRule="auto"/>
      </w:pPr>
      <w:r>
        <w:separator/>
      </w:r>
    </w:p>
  </w:endnote>
  <w:endnote w:type="continuationSeparator" w:id="0">
    <w:p w14:paraId="2E436F75" w14:textId="77777777" w:rsidR="002657A4" w:rsidRDefault="0026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4982" w14:textId="77777777" w:rsidR="002657A4" w:rsidRDefault="002657A4">
      <w:pPr>
        <w:spacing w:after="0" w:line="240" w:lineRule="auto"/>
      </w:pPr>
      <w:r>
        <w:separator/>
      </w:r>
    </w:p>
  </w:footnote>
  <w:footnote w:type="continuationSeparator" w:id="0">
    <w:p w14:paraId="4F64BD7C" w14:textId="77777777" w:rsidR="002657A4" w:rsidRDefault="0026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BD631" w14:textId="024421DA" w:rsidR="00CA4A2E" w:rsidRPr="00CA4A2E" w:rsidRDefault="00CA4A2E">
    <w:pPr>
      <w:pStyle w:val="a6"/>
      <w:jc w:val="center"/>
      <w:rPr>
        <w:rFonts w:ascii="Liberation Serif" w:hAnsi="Liberation Serif" w:cs="Liberation Serif"/>
        <w:sz w:val="28"/>
        <w:szCs w:val="28"/>
      </w:rPr>
    </w:pPr>
  </w:p>
  <w:p w14:paraId="42E8279A" w14:textId="664FBE13" w:rsidR="00704372" w:rsidRPr="00CA4A2E" w:rsidRDefault="00704372" w:rsidP="00EC7567">
    <w:pPr>
      <w:pStyle w:val="a6"/>
      <w:jc w:val="center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85707"/>
      <w:docPartObj>
        <w:docPartGallery w:val="Page Numbers (Top of Page)"/>
        <w:docPartUnique/>
      </w:docPartObj>
    </w:sdtPr>
    <w:sdtEndPr/>
    <w:sdtContent>
      <w:p w14:paraId="4FFC6546" w14:textId="77777777" w:rsidR="00704372" w:rsidRDefault="00704372">
        <w:pPr>
          <w:pStyle w:val="a6"/>
          <w:jc w:val="center"/>
        </w:pPr>
        <w:r>
          <w:t>2</w:t>
        </w:r>
      </w:p>
    </w:sdtContent>
  </w:sdt>
  <w:p w14:paraId="20C5FDDB" w14:textId="77777777" w:rsidR="00704372" w:rsidRDefault="007043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609F"/>
    <w:multiLevelType w:val="hybridMultilevel"/>
    <w:tmpl w:val="81587CDE"/>
    <w:lvl w:ilvl="0" w:tplc="F89E4D86">
      <w:start w:val="6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D6672"/>
    <w:multiLevelType w:val="multilevel"/>
    <w:tmpl w:val="92DC7E56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A45782A"/>
    <w:multiLevelType w:val="hybridMultilevel"/>
    <w:tmpl w:val="622C8624"/>
    <w:lvl w:ilvl="0" w:tplc="8C12F24E">
      <w:start w:val="64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A23CB"/>
    <w:multiLevelType w:val="multilevel"/>
    <w:tmpl w:val="E09EC622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BE71E3D"/>
    <w:multiLevelType w:val="multilevel"/>
    <w:tmpl w:val="BEAA3A8C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F"/>
    <w:rsid w:val="00051C40"/>
    <w:rsid w:val="00054C51"/>
    <w:rsid w:val="00060D43"/>
    <w:rsid w:val="00061863"/>
    <w:rsid w:val="00071507"/>
    <w:rsid w:val="00091B39"/>
    <w:rsid w:val="000A46EC"/>
    <w:rsid w:val="000B658E"/>
    <w:rsid w:val="000C14DD"/>
    <w:rsid w:val="000D54A3"/>
    <w:rsid w:val="000E08AF"/>
    <w:rsid w:val="0013037E"/>
    <w:rsid w:val="001474E2"/>
    <w:rsid w:val="00195CE5"/>
    <w:rsid w:val="00217095"/>
    <w:rsid w:val="00232A6B"/>
    <w:rsid w:val="002657A4"/>
    <w:rsid w:val="00287DA1"/>
    <w:rsid w:val="00294481"/>
    <w:rsid w:val="002A14C9"/>
    <w:rsid w:val="002C165C"/>
    <w:rsid w:val="00336DA7"/>
    <w:rsid w:val="003579B4"/>
    <w:rsid w:val="00360904"/>
    <w:rsid w:val="003927FA"/>
    <w:rsid w:val="003A0D9F"/>
    <w:rsid w:val="003A37FC"/>
    <w:rsid w:val="003D1F7F"/>
    <w:rsid w:val="003F1712"/>
    <w:rsid w:val="00401A28"/>
    <w:rsid w:val="00402E49"/>
    <w:rsid w:val="00411128"/>
    <w:rsid w:val="00415B36"/>
    <w:rsid w:val="0047369A"/>
    <w:rsid w:val="004A7BC5"/>
    <w:rsid w:val="005013FA"/>
    <w:rsid w:val="005347B2"/>
    <w:rsid w:val="00562602"/>
    <w:rsid w:val="005638C1"/>
    <w:rsid w:val="005A0209"/>
    <w:rsid w:val="005B28EB"/>
    <w:rsid w:val="005B4191"/>
    <w:rsid w:val="005B4332"/>
    <w:rsid w:val="005D11F1"/>
    <w:rsid w:val="005E5F80"/>
    <w:rsid w:val="006351D9"/>
    <w:rsid w:val="006411DD"/>
    <w:rsid w:val="00660CBD"/>
    <w:rsid w:val="006A7EE1"/>
    <w:rsid w:val="006C6CD8"/>
    <w:rsid w:val="00704372"/>
    <w:rsid w:val="00717C15"/>
    <w:rsid w:val="007270F5"/>
    <w:rsid w:val="00751C86"/>
    <w:rsid w:val="007556CB"/>
    <w:rsid w:val="007A55D1"/>
    <w:rsid w:val="007E5CA7"/>
    <w:rsid w:val="00817521"/>
    <w:rsid w:val="00825C71"/>
    <w:rsid w:val="008477DA"/>
    <w:rsid w:val="008772D7"/>
    <w:rsid w:val="008C7B66"/>
    <w:rsid w:val="0096067D"/>
    <w:rsid w:val="00962A8C"/>
    <w:rsid w:val="00973BE3"/>
    <w:rsid w:val="009C7A2C"/>
    <w:rsid w:val="00A07CC3"/>
    <w:rsid w:val="00A16856"/>
    <w:rsid w:val="00A364B9"/>
    <w:rsid w:val="00A428CC"/>
    <w:rsid w:val="00AA598A"/>
    <w:rsid w:val="00AB32AC"/>
    <w:rsid w:val="00AE3859"/>
    <w:rsid w:val="00AE76E6"/>
    <w:rsid w:val="00B00F1F"/>
    <w:rsid w:val="00B04EAF"/>
    <w:rsid w:val="00B07EFA"/>
    <w:rsid w:val="00B14AE5"/>
    <w:rsid w:val="00B241E1"/>
    <w:rsid w:val="00B30763"/>
    <w:rsid w:val="00B6143E"/>
    <w:rsid w:val="00B723FD"/>
    <w:rsid w:val="00B74936"/>
    <w:rsid w:val="00B952E6"/>
    <w:rsid w:val="00BD5FCA"/>
    <w:rsid w:val="00BE1819"/>
    <w:rsid w:val="00BF1B87"/>
    <w:rsid w:val="00C047F2"/>
    <w:rsid w:val="00C05695"/>
    <w:rsid w:val="00C144E5"/>
    <w:rsid w:val="00C2777C"/>
    <w:rsid w:val="00C318EE"/>
    <w:rsid w:val="00C515EB"/>
    <w:rsid w:val="00C81867"/>
    <w:rsid w:val="00C82693"/>
    <w:rsid w:val="00CA4A2E"/>
    <w:rsid w:val="00CA6A3A"/>
    <w:rsid w:val="00CE20C7"/>
    <w:rsid w:val="00D1116E"/>
    <w:rsid w:val="00D443CC"/>
    <w:rsid w:val="00D86A3D"/>
    <w:rsid w:val="00DD4599"/>
    <w:rsid w:val="00DE1E86"/>
    <w:rsid w:val="00E025EB"/>
    <w:rsid w:val="00E323D5"/>
    <w:rsid w:val="00E76CE3"/>
    <w:rsid w:val="00EA207D"/>
    <w:rsid w:val="00EC7567"/>
    <w:rsid w:val="00ED1140"/>
    <w:rsid w:val="00F0282D"/>
    <w:rsid w:val="00F06A6D"/>
    <w:rsid w:val="00F14C11"/>
    <w:rsid w:val="00F63F76"/>
    <w:rsid w:val="00F71ABD"/>
    <w:rsid w:val="00FA1C96"/>
    <w:rsid w:val="00FF3D9A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1FE1BE"/>
  <w15:docId w15:val="{EF6F2665-3069-49D0-979F-E31BC4C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08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952E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402E49"/>
    <w:rPr>
      <w:sz w:val="26"/>
      <w:szCs w:val="26"/>
    </w:rPr>
  </w:style>
  <w:style w:type="paragraph" w:customStyle="1" w:styleId="11">
    <w:name w:val="Основной текст1"/>
    <w:basedOn w:val="a"/>
    <w:link w:val="a3"/>
    <w:rsid w:val="00402E49"/>
    <w:pPr>
      <w:widowControl w:val="0"/>
      <w:spacing w:after="0" w:line="256" w:lineRule="auto"/>
      <w:ind w:firstLine="400"/>
    </w:pPr>
    <w:rPr>
      <w:sz w:val="26"/>
      <w:szCs w:val="26"/>
    </w:rPr>
  </w:style>
  <w:style w:type="character" w:customStyle="1" w:styleId="2">
    <w:name w:val="Заголовок №2_"/>
    <w:link w:val="20"/>
    <w:locked/>
    <w:rsid w:val="007A55D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7A55D1"/>
    <w:pPr>
      <w:widowControl w:val="0"/>
      <w:spacing w:after="300" w:line="256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9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4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7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4E2"/>
  </w:style>
  <w:style w:type="paragraph" w:styleId="a8">
    <w:name w:val="footer"/>
    <w:basedOn w:val="a"/>
    <w:link w:val="a9"/>
    <w:uiPriority w:val="99"/>
    <w:unhideWhenUsed/>
    <w:rsid w:val="00C1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4E5"/>
  </w:style>
  <w:style w:type="character" w:customStyle="1" w:styleId="10">
    <w:name w:val="Заголовок 1 Знак"/>
    <w:basedOn w:val="a0"/>
    <w:link w:val="1"/>
    <w:rsid w:val="00B952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29</cp:revision>
  <cp:lastPrinted>2020-01-23T12:56:00Z</cp:lastPrinted>
  <dcterms:created xsi:type="dcterms:W3CDTF">2025-06-20T09:51:00Z</dcterms:created>
  <dcterms:modified xsi:type="dcterms:W3CDTF">2025-07-01T10:06:00Z</dcterms:modified>
</cp:coreProperties>
</file>